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D229" w14:textId="77777777" w:rsidR="00B351DB" w:rsidRPr="00E5268B" w:rsidRDefault="00361FB4" w:rsidP="00B351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6"/>
          <w:szCs w:val="44"/>
          <w:u w:val="single"/>
          <w:lang w:val="en-US"/>
        </w:rPr>
      </w:pPr>
      <w:r>
        <w:rPr>
          <w:rFonts w:ascii="Comic Sans MS" w:eastAsia="Times New Roman" w:hAnsi="Comic Sans MS" w:cs="Arial"/>
          <w:b/>
          <w:color w:val="000000"/>
          <w:sz w:val="36"/>
          <w:szCs w:val="44"/>
          <w:u w:val="single"/>
          <w:lang w:val="en-US"/>
        </w:rPr>
        <w:t xml:space="preserve"> </w:t>
      </w:r>
      <w:r w:rsidR="00B351DB" w:rsidRPr="00E5268B">
        <w:rPr>
          <w:rFonts w:ascii="Comic Sans MS" w:eastAsia="Times New Roman" w:hAnsi="Comic Sans MS" w:cs="Arial"/>
          <w:b/>
          <w:color w:val="000000"/>
          <w:sz w:val="36"/>
          <w:szCs w:val="44"/>
          <w:u w:val="single"/>
          <w:lang w:val="en-US"/>
        </w:rPr>
        <w:t>War Horse</w:t>
      </w:r>
    </w:p>
    <w:p w14:paraId="20B42C30" w14:textId="77777777" w:rsidR="00B351DB" w:rsidRPr="00E5268B" w:rsidRDefault="00B351DB" w:rsidP="00B351D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</w:p>
    <w:p w14:paraId="3B0FF73E" w14:textId="77777777" w:rsidR="00B351DB" w:rsidRPr="00E5268B" w:rsidRDefault="00B351DB" w:rsidP="00B351D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“Please! Don’t t</w:t>
      </w:r>
      <w:r w:rsidR="00580642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ake him!” begged Albert, as his best friend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was </w:t>
      </w:r>
      <w:r w:rsidR="004D20E0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driven away by his cru</w:t>
      </w:r>
      <w:r w:rsidR="00580642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el father</w:t>
      </w:r>
      <w:r w:rsidR="004D20E0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. It was 1914</w:t>
      </w:r>
      <w:r w:rsidR="00580642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,</w:t>
      </w:r>
      <w:r w:rsidR="004D20E0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war had been declared against Germany</w:t>
      </w:r>
      <w:r w:rsidR="00580642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and Joey was to be taken directly to the frontline</w:t>
      </w:r>
      <w:r w:rsidR="004D20E0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.</w:t>
      </w:r>
    </w:p>
    <w:p w14:paraId="6E8CDC23" w14:textId="77777777" w:rsidR="00B351DB" w:rsidRPr="00E5268B" w:rsidRDefault="00B351DB" w:rsidP="00B351D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“He’s always been a pathetic creature,” grumbled Albert’s father. Heartbroken, Joey</w:t>
      </w:r>
      <w:r w:rsidR="00752E7E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, who had never known another master,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took one last look at Albert</w:t>
      </w:r>
      <w:r w:rsidR="00580642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as he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set off into the dark night. </w:t>
      </w:r>
      <w:r w:rsidR="004D20E0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Trembling like the</w:t>
      </w:r>
      <w:r w:rsidR="00580642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rickety cart on the stony farm track, the fearful young stallion cowered.</w:t>
      </w:r>
    </w:p>
    <w:p w14:paraId="2CE62A05" w14:textId="77777777" w:rsidR="00B351DB" w:rsidRPr="00E5268B" w:rsidRDefault="00B351DB" w:rsidP="00B351D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 </w:t>
      </w:r>
    </w:p>
    <w:p w14:paraId="14E6CCAC" w14:textId="02EB2B44" w:rsidR="001B318C" w:rsidRPr="00E5268B" w:rsidRDefault="001B318C" w:rsidP="00B351D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Early </w:t>
      </w:r>
      <w:r w:rsidR="005B78A4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the 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next morning, </w:t>
      </w:r>
      <w:r w:rsidR="00E40661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when the sun was rising, 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Joey was awoken by the sudden creak of the cart door </w:t>
      </w:r>
      <w:r w:rsidR="00362DF7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being </w:t>
      </w:r>
      <w:r w:rsidR="005B78A4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opened</w:t>
      </w:r>
      <w:r w:rsidR="002749BD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, so</w:t>
      </w:r>
      <w:r w:rsidR="00362DF7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</w:t>
      </w:r>
      <w:r w:rsidR="005B78A4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he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began </w:t>
      </w:r>
      <w:r w:rsidR="00362DF7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to quiver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once more.</w:t>
      </w:r>
    </w:p>
    <w:p w14:paraId="7546A791" w14:textId="77777777" w:rsidR="00362DF7" w:rsidRPr="00E5268B" w:rsidRDefault="001B318C" w:rsidP="00B351D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“Get in the stable! We haven’t got all day!” bellowed the stranger. “Stop that shaking. You </w:t>
      </w:r>
      <w:proofErr w:type="spellStart"/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ain’t</w:t>
      </w:r>
      <w:proofErr w:type="spellEnd"/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seen nothing yet</w:t>
      </w:r>
      <w:r w:rsidR="00362DF7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, son. Wait till you’re out </w:t>
      </w:r>
      <w:r w:rsidR="005B78A4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there </w:t>
      </w:r>
      <w:r w:rsidR="00362DF7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in the thick of it!”</w:t>
      </w:r>
    </w:p>
    <w:p w14:paraId="329751A6" w14:textId="77777777" w:rsidR="00362DF7" w:rsidRPr="00E5268B" w:rsidRDefault="00362DF7" w:rsidP="00B351D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Prizing Joey from the cart, the stranger tugged sharply at his reins and</w:t>
      </w:r>
      <w:r w:rsidR="00E84B58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led the horse away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.</w:t>
      </w:r>
    </w:p>
    <w:p w14:paraId="72241D66" w14:textId="77777777" w:rsidR="00362DF7" w:rsidRPr="00E5268B" w:rsidRDefault="00362DF7" w:rsidP="00B351D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</w:p>
    <w:p w14:paraId="6E88D8EC" w14:textId="3866C29D" w:rsidR="00B351DB" w:rsidRPr="00E5268B" w:rsidRDefault="00B351DB" w:rsidP="00B351D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Horror and fear awaited </w:t>
      </w:r>
      <w:r w:rsidR="002749BD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Joey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at his destination. The chilling sound o</w:t>
      </w:r>
      <w:r w:rsidR="00E620CA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f bombs </w:t>
      </w:r>
      <w:proofErr w:type="gramStart"/>
      <w:r w:rsidR="00E620CA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screaming</w:t>
      </w:r>
      <w:proofErr w:type="gramEnd"/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and the terrifying </w:t>
      </w:r>
      <w:r w:rsidR="00E620CA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death rattle of machine guns filled the air</w:t>
      </w:r>
      <w:r w:rsidR="00E84B58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. Joey knew that he was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</w:t>
      </w:r>
      <w:proofErr w:type="gramStart"/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in the midst of</w:t>
      </w:r>
      <w:proofErr w:type="gramEnd"/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the </w:t>
      </w:r>
      <w:r w:rsidR="00E84B58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theatre of war’s 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terror and destruction.</w:t>
      </w:r>
    </w:p>
    <w:p w14:paraId="12F6D424" w14:textId="72BD4088" w:rsidR="00580642" w:rsidRPr="00E5268B" w:rsidRDefault="005B78A4" w:rsidP="00B351D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  <w:r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With an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officer on his back</w:t>
      </w:r>
      <w:r w:rsidR="002749BD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and a sense of rising panic, he </w:t>
      </w:r>
      <w:r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steadily 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ap</w:t>
      </w:r>
      <w:r w:rsidR="00E620CA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proached the front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line</w:t>
      </w:r>
      <w:r w:rsidR="00E40661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, where the war was raging. 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</w:t>
      </w:r>
    </w:p>
    <w:p w14:paraId="22352D0A" w14:textId="77777777" w:rsidR="00B351DB" w:rsidRPr="00E5268B" w:rsidRDefault="00B351DB" w:rsidP="00B351D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</w:p>
    <w:p w14:paraId="6D0DA8CE" w14:textId="1EF0E104" w:rsidR="00B351DB" w:rsidRPr="00E5268B" w:rsidRDefault="004613B5" w:rsidP="00B351D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  <w:r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Confused, shocked, scared, 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Joey </w:t>
      </w:r>
      <w:r w:rsidR="005B78A4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began to gallop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as he</w:t>
      </w:r>
      <w:r w:rsidR="00E84B58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had never galloped before, leap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ing over the </w:t>
      </w:r>
      <w:r w:rsidR="00E84B58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countless bodies. 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Suddenly</w:t>
      </w:r>
      <w:r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,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there was silence</w:t>
      </w:r>
      <w:r w:rsidR="002749BD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: the noise of war had stopped.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Joey slow</w:t>
      </w:r>
      <w:r w:rsidR="00E84B58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ed to a canter</w:t>
      </w:r>
      <w:r w:rsidR="005B78A4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, </w:t>
      </w:r>
      <w:r w:rsidR="005B78A4">
        <w:rPr>
          <w:rFonts w:ascii="Comic Sans MS" w:eastAsia="Times New Roman" w:hAnsi="Comic Sans MS" w:cs="Arial"/>
          <w:color w:val="000000"/>
          <w:sz w:val="24"/>
          <w:szCs w:val="32"/>
        </w:rPr>
        <w:t>realis</w:t>
      </w:r>
      <w:r w:rsidR="005B78A4" w:rsidRPr="005B78A4">
        <w:rPr>
          <w:rFonts w:ascii="Comic Sans MS" w:eastAsia="Times New Roman" w:hAnsi="Comic Sans MS" w:cs="Arial"/>
          <w:color w:val="000000"/>
          <w:sz w:val="24"/>
          <w:szCs w:val="32"/>
        </w:rPr>
        <w:t>ing</w:t>
      </w:r>
      <w:r w:rsidR="005B78A4">
        <w:rPr>
          <w:rFonts w:ascii="Comic Sans MS" w:eastAsia="Times New Roman" w:hAnsi="Comic Sans MS" w:cs="Arial"/>
          <w:color w:val="000000"/>
          <w:sz w:val="24"/>
          <w:szCs w:val="32"/>
        </w:rPr>
        <w:t xml:space="preserve"> </w:t>
      </w:r>
      <w:r w:rsidR="006D5627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a</w:t>
      </w:r>
      <w:r w:rsidR="00E84B58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weight had been lifted from his shoulders</w:t>
      </w:r>
      <w:r w:rsidR="00FE617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even </w:t>
      </w:r>
      <w:r w:rsidR="00E65587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though he couldn’t remember losing the officer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.</w:t>
      </w:r>
      <w:r w:rsidR="006D5627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After what seemed like hours, he heard a </w:t>
      </w:r>
      <w:r w:rsidR="005B78A4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strange </w:t>
      </w:r>
      <w:r w:rsidR="006D5627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voice calling out to him across the barren wildernes</w:t>
      </w:r>
      <w:r w:rsidR="00E40661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s, that was covered in </w:t>
      </w:r>
      <w:r w:rsidR="00BA71A9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a dense fog</w:t>
      </w:r>
      <w:r w:rsidR="006D5627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.</w:t>
      </w:r>
    </w:p>
    <w:p w14:paraId="4011CE50" w14:textId="14A345F7" w:rsidR="006D5627" w:rsidRPr="00E5268B" w:rsidRDefault="006D5627" w:rsidP="00B351D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“W</w:t>
      </w:r>
      <w:r w:rsidR="005B78A4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hat you </w:t>
      </w:r>
      <w:proofErr w:type="gramStart"/>
      <w:r w:rsidR="005B78A4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doing</w:t>
      </w:r>
      <w:proofErr w:type="gramEnd"/>
      <w:r w:rsidR="005B78A4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out here, boy?” </w:t>
      </w:r>
      <w:r w:rsidR="002749BD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i</w:t>
      </w:r>
      <w:r w:rsidR="005B78A4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t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muttered breathlessly. “Let’s get you back to camp.”</w:t>
      </w:r>
    </w:p>
    <w:p w14:paraId="0624A710" w14:textId="77777777" w:rsidR="00B351DB" w:rsidRPr="00E5268B" w:rsidRDefault="00B351DB" w:rsidP="00B351D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 </w:t>
      </w:r>
    </w:p>
    <w:p w14:paraId="546CB5C8" w14:textId="77777777" w:rsidR="00BA71A9" w:rsidRDefault="006D5627" w:rsidP="00E620C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Returning to the stable, Joey ached all over, but </w:t>
      </w:r>
      <w:r w:rsidR="00F05977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he 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was relieved to be alive. Closing his weary eyes to sleep, he was startled by the sudden opening of the 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stable door</w:t>
      </w:r>
      <w:r w:rsidR="00752E7E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, which moaned </w:t>
      </w:r>
      <w:proofErr w:type="spellStart"/>
      <w:r w:rsidR="00752E7E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sadley</w:t>
      </w:r>
      <w:proofErr w:type="spellEnd"/>
      <w:r w:rsidR="00752E7E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as it swung on </w:t>
      </w:r>
      <w:proofErr w:type="spellStart"/>
      <w:r w:rsidR="00752E7E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it’s</w:t>
      </w:r>
      <w:proofErr w:type="spellEnd"/>
      <w:r w:rsidR="00752E7E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hinges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.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 </w:t>
      </w: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For one terrible moment, Joey feared a return to the </w:t>
      </w:r>
      <w:r w:rsidR="00F05977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horror</w:t>
      </w:r>
      <w:r w:rsidR="002749BD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. H</w:t>
      </w:r>
      <w:r w:rsidR="00F05977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e</w:t>
      </w:r>
      <w:r w:rsidR="00154B1A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pushed himself into the </w:t>
      </w:r>
      <w:r w:rsidR="00E620CA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stable </w:t>
      </w:r>
      <w:r w:rsidR="00154B1A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wall</w:t>
      </w:r>
      <w:r w:rsidR="00E620CA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s</w:t>
      </w:r>
      <w:r w:rsidR="00154B1A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with his last ounce of energy. Out of the sunlight, </w:t>
      </w:r>
      <w:r w:rsidR="00E620CA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Joey looked up. T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o his amazement</w:t>
      </w:r>
      <w:r w:rsidR="002749BD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,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he saw his belo</w:t>
      </w:r>
      <w:r w:rsidR="00154B1A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ved Albert smiling down at him.</w:t>
      </w:r>
      <w:r w:rsidR="00E620CA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Wiping away tears of joy, Albert beamed.</w:t>
      </w:r>
      <w:r w:rsidR="00B351DB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 xml:space="preserve"> </w:t>
      </w:r>
    </w:p>
    <w:p w14:paraId="4729B5AD" w14:textId="7C25E26F" w:rsidR="005542E3" w:rsidRPr="00E5268B" w:rsidRDefault="00B351DB" w:rsidP="00E620C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</w:pPr>
      <w:r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“I knew I</w:t>
      </w:r>
      <w:r w:rsidR="00154B1A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’d find you</w:t>
      </w:r>
      <w:r w:rsidR="00E620CA" w:rsidRPr="00E5268B">
        <w:rPr>
          <w:rFonts w:ascii="Comic Sans MS" w:eastAsia="Times New Roman" w:hAnsi="Comic Sans MS" w:cs="Arial"/>
          <w:color w:val="000000"/>
          <w:sz w:val="24"/>
          <w:szCs w:val="32"/>
          <w:lang w:val="en-US"/>
        </w:rPr>
        <w:t>, boy. I just knew it.”</w:t>
      </w:r>
      <w:bookmarkStart w:id="0" w:name="_GoBack"/>
      <w:bookmarkEnd w:id="0"/>
    </w:p>
    <w:sectPr w:rsidR="005542E3" w:rsidRPr="00E5268B" w:rsidSect="00BA71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DB"/>
    <w:rsid w:val="000F207E"/>
    <w:rsid w:val="00154B1A"/>
    <w:rsid w:val="001B318C"/>
    <w:rsid w:val="00201D22"/>
    <w:rsid w:val="002749BD"/>
    <w:rsid w:val="00316241"/>
    <w:rsid w:val="00361FB4"/>
    <w:rsid w:val="00362DF7"/>
    <w:rsid w:val="00366847"/>
    <w:rsid w:val="004613B5"/>
    <w:rsid w:val="00461FBC"/>
    <w:rsid w:val="004D20E0"/>
    <w:rsid w:val="005542E3"/>
    <w:rsid w:val="00580642"/>
    <w:rsid w:val="005B78A4"/>
    <w:rsid w:val="005F5E9E"/>
    <w:rsid w:val="006D5627"/>
    <w:rsid w:val="007225BC"/>
    <w:rsid w:val="007318F9"/>
    <w:rsid w:val="00752E7E"/>
    <w:rsid w:val="0085063A"/>
    <w:rsid w:val="00886044"/>
    <w:rsid w:val="009C3484"/>
    <w:rsid w:val="009E0216"/>
    <w:rsid w:val="00A57C50"/>
    <w:rsid w:val="00AE1C37"/>
    <w:rsid w:val="00B15844"/>
    <w:rsid w:val="00B351DB"/>
    <w:rsid w:val="00BA71A9"/>
    <w:rsid w:val="00CD7E82"/>
    <w:rsid w:val="00CE6AB0"/>
    <w:rsid w:val="00D435DB"/>
    <w:rsid w:val="00D86036"/>
    <w:rsid w:val="00E40661"/>
    <w:rsid w:val="00E5268B"/>
    <w:rsid w:val="00E620CA"/>
    <w:rsid w:val="00E65587"/>
    <w:rsid w:val="00E84B58"/>
    <w:rsid w:val="00F05977"/>
    <w:rsid w:val="00FE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A44B"/>
  <w15:docId w15:val="{724587C8-9BE7-44C0-A82B-A55CF9DA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6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Cheryl Maglietta</cp:lastModifiedBy>
  <cp:revision>2</cp:revision>
  <cp:lastPrinted>2014-02-14T15:47:00Z</cp:lastPrinted>
  <dcterms:created xsi:type="dcterms:W3CDTF">2019-01-06T14:47:00Z</dcterms:created>
  <dcterms:modified xsi:type="dcterms:W3CDTF">2019-01-06T14:47:00Z</dcterms:modified>
</cp:coreProperties>
</file>